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73" w:rsidRPr="00873114" w:rsidRDefault="00164CA9">
      <w:pPr>
        <w:rPr>
          <w:b/>
        </w:rPr>
      </w:pPr>
      <w:r w:rsidRPr="00873114">
        <w:rPr>
          <w:b/>
        </w:rPr>
        <w:t>Projemizle ilgili ulusal ve uluslar arası basında çıkan haber linkleri:</w:t>
      </w:r>
    </w:p>
    <w:p w:rsidR="00164CA9" w:rsidRDefault="00164CA9"/>
    <w:p w:rsidR="00776EFA" w:rsidRDefault="00776EFA" w:rsidP="009B178A">
      <w:r>
        <w:t>Türkiye:</w:t>
      </w:r>
    </w:p>
    <w:p w:rsidR="00776EFA" w:rsidRDefault="00776EFA" w:rsidP="009B178A"/>
    <w:p w:rsidR="009B178A" w:rsidRDefault="009B178A" w:rsidP="009B178A">
      <w:r>
        <w:t xml:space="preserve">Ulusal basın: </w:t>
      </w:r>
      <w:r w:rsidR="0021332F">
        <w:tab/>
      </w:r>
      <w:hyperlink r:id="rId4" w:history="1">
        <w:r w:rsidRPr="00776EFA">
          <w:rPr>
            <w:rStyle w:val="Kpr"/>
            <w:color w:val="17365D" w:themeColor="text2" w:themeShade="BF"/>
          </w:rPr>
          <w:t>https://goo.gl/aiNbkU</w:t>
        </w:r>
      </w:hyperlink>
    </w:p>
    <w:p w:rsidR="009B178A" w:rsidRDefault="009B178A" w:rsidP="009B178A"/>
    <w:p w:rsidR="0021332F" w:rsidRDefault="0021332F" w:rsidP="009B178A">
      <w:r>
        <w:t xml:space="preserve">Yerel basın: </w:t>
      </w:r>
      <w:r>
        <w:tab/>
      </w:r>
      <w:hyperlink r:id="rId5" w:history="1">
        <w:r w:rsidRPr="00C3365B">
          <w:rPr>
            <w:rStyle w:val="Kpr"/>
          </w:rPr>
          <w:t>https://goo.gl/ZdW7k2</w:t>
        </w:r>
      </w:hyperlink>
    </w:p>
    <w:p w:rsidR="009B178A" w:rsidRDefault="009B178A"/>
    <w:p w:rsidR="00164CA9" w:rsidRDefault="0021332F">
      <w:r>
        <w:t xml:space="preserve">Bulgaristan: </w:t>
      </w:r>
      <w:r>
        <w:tab/>
      </w:r>
      <w:hyperlink r:id="rId6" w:history="1">
        <w:r w:rsidR="00164CA9" w:rsidRPr="00C3365B">
          <w:rPr>
            <w:rStyle w:val="Kpr"/>
          </w:rPr>
          <w:t>https://goo.gl/XyxSfN</w:t>
        </w:r>
      </w:hyperlink>
    </w:p>
    <w:p w:rsidR="00164CA9" w:rsidRPr="00776EFA" w:rsidRDefault="00164CA9">
      <w:pPr>
        <w:rPr>
          <w:color w:val="auto"/>
        </w:rPr>
      </w:pPr>
    </w:p>
    <w:p w:rsidR="00164CA9" w:rsidRDefault="006F55ED" w:rsidP="0021332F">
      <w:pPr>
        <w:ind w:left="708" w:firstLine="708"/>
      </w:pPr>
      <w:hyperlink r:id="rId7" w:history="1">
        <w:r w:rsidR="00164CA9" w:rsidRPr="00C3365B">
          <w:rPr>
            <w:rStyle w:val="Kpr"/>
          </w:rPr>
          <w:t>https://goo.gl/TCNRTV</w:t>
        </w:r>
      </w:hyperlink>
    </w:p>
    <w:p w:rsidR="00164CA9" w:rsidRDefault="00164CA9"/>
    <w:p w:rsidR="00164CA9" w:rsidRDefault="006F55ED" w:rsidP="0021332F">
      <w:pPr>
        <w:ind w:left="708" w:firstLine="708"/>
      </w:pPr>
      <w:hyperlink r:id="rId8" w:history="1">
        <w:r w:rsidR="00164CA9" w:rsidRPr="00C3365B">
          <w:rPr>
            <w:rStyle w:val="Kpr"/>
          </w:rPr>
          <w:t>https://goo.gl/DCER5V</w:t>
        </w:r>
      </w:hyperlink>
    </w:p>
    <w:p w:rsidR="00164CA9" w:rsidRDefault="00164CA9"/>
    <w:p w:rsidR="00164CA9" w:rsidRDefault="006F55ED" w:rsidP="0021332F">
      <w:pPr>
        <w:ind w:left="708" w:firstLine="708"/>
      </w:pPr>
      <w:hyperlink r:id="rId9" w:history="1">
        <w:r w:rsidR="00164CA9" w:rsidRPr="00C3365B">
          <w:rPr>
            <w:rStyle w:val="Kpr"/>
          </w:rPr>
          <w:t>https://goo.gl/TwSvgh</w:t>
        </w:r>
      </w:hyperlink>
    </w:p>
    <w:p w:rsidR="00164CA9" w:rsidRDefault="00164CA9"/>
    <w:p w:rsidR="00164CA9" w:rsidRDefault="006F55ED" w:rsidP="0021332F">
      <w:pPr>
        <w:ind w:left="708" w:firstLine="708"/>
      </w:pPr>
      <w:hyperlink r:id="rId10" w:history="1">
        <w:r w:rsidR="00164CA9" w:rsidRPr="00C3365B">
          <w:rPr>
            <w:rStyle w:val="Kpr"/>
          </w:rPr>
          <w:t>https://goo.gl/tG1qch</w:t>
        </w:r>
      </w:hyperlink>
    </w:p>
    <w:p w:rsidR="00164CA9" w:rsidRDefault="00164CA9"/>
    <w:p w:rsidR="00164CA9" w:rsidRDefault="006F55ED" w:rsidP="0021332F">
      <w:pPr>
        <w:ind w:left="708" w:firstLine="708"/>
      </w:pPr>
      <w:hyperlink r:id="rId11" w:history="1">
        <w:r w:rsidR="00164CA9" w:rsidRPr="00C3365B">
          <w:rPr>
            <w:rStyle w:val="Kpr"/>
          </w:rPr>
          <w:t>https://goo.gl/cizJzv</w:t>
        </w:r>
      </w:hyperlink>
    </w:p>
    <w:p w:rsidR="00164CA9" w:rsidRDefault="00164CA9"/>
    <w:p w:rsidR="00164CA9" w:rsidRDefault="006F55ED" w:rsidP="0021332F">
      <w:pPr>
        <w:ind w:left="708" w:firstLine="708"/>
      </w:pPr>
      <w:hyperlink r:id="rId12" w:history="1">
        <w:r w:rsidR="0051641D" w:rsidRPr="00C3365B">
          <w:rPr>
            <w:rStyle w:val="Kpr"/>
          </w:rPr>
          <w:t>https://goo.gl/rWS1cQ</w:t>
        </w:r>
      </w:hyperlink>
    </w:p>
    <w:p w:rsidR="0051641D" w:rsidRDefault="0051641D"/>
    <w:p w:rsidR="0051641D" w:rsidRDefault="006F55ED" w:rsidP="0021332F">
      <w:pPr>
        <w:ind w:left="708" w:firstLine="708"/>
      </w:pPr>
      <w:hyperlink r:id="rId13" w:history="1">
        <w:r w:rsidR="0051641D" w:rsidRPr="00C3365B">
          <w:rPr>
            <w:rStyle w:val="Kpr"/>
          </w:rPr>
          <w:t>https://goo.gl/CJ1jCe</w:t>
        </w:r>
      </w:hyperlink>
    </w:p>
    <w:p w:rsidR="0051641D" w:rsidRDefault="0051641D"/>
    <w:p w:rsidR="0051641D" w:rsidRDefault="0021332F" w:rsidP="0021332F">
      <w:r>
        <w:t xml:space="preserve">Yunanistan: </w:t>
      </w:r>
      <w:r>
        <w:tab/>
      </w:r>
      <w:hyperlink r:id="rId14" w:history="1">
        <w:r w:rsidR="00AC1376" w:rsidRPr="00C3365B">
          <w:rPr>
            <w:rStyle w:val="Kpr"/>
          </w:rPr>
          <w:t>https://goo.gl/PcqXE1</w:t>
        </w:r>
      </w:hyperlink>
    </w:p>
    <w:p w:rsidR="00AC1376" w:rsidRDefault="00AC1376"/>
    <w:p w:rsidR="00AC1376" w:rsidRDefault="006F55ED" w:rsidP="0021332F">
      <w:pPr>
        <w:ind w:left="708" w:firstLine="708"/>
      </w:pPr>
      <w:hyperlink r:id="rId15" w:history="1">
        <w:r w:rsidR="00AC1376" w:rsidRPr="00C3365B">
          <w:rPr>
            <w:rStyle w:val="Kpr"/>
          </w:rPr>
          <w:t>https://goo.gl/efm3ji</w:t>
        </w:r>
      </w:hyperlink>
    </w:p>
    <w:p w:rsidR="00FF5AB4" w:rsidRDefault="00FF5AB4" w:rsidP="0021332F">
      <w:pPr>
        <w:ind w:left="708" w:firstLine="708"/>
      </w:pPr>
    </w:p>
    <w:p w:rsidR="00FF5AB4" w:rsidRDefault="00FF5AB4" w:rsidP="00FF5AB4">
      <w:r>
        <w:t xml:space="preserve">İtalya: </w:t>
      </w:r>
      <w:r w:rsidR="00776EFA">
        <w:tab/>
      </w:r>
      <w:hyperlink r:id="rId16" w:history="1">
        <w:r w:rsidR="00776EFA" w:rsidRPr="009514E8">
          <w:rPr>
            <w:rStyle w:val="Kpr"/>
          </w:rPr>
          <w:t>https://goo.gl/ieJdLp</w:t>
        </w:r>
      </w:hyperlink>
    </w:p>
    <w:p w:rsidR="00776EFA" w:rsidRDefault="00776EFA" w:rsidP="00FF5AB4"/>
    <w:p w:rsidR="00AC1376" w:rsidRDefault="00AC1376"/>
    <w:p w:rsidR="009B178A" w:rsidRDefault="009B178A"/>
    <w:p w:rsidR="009B178A" w:rsidRDefault="009B178A"/>
    <w:sectPr w:rsidR="009B178A" w:rsidSect="0093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CA9"/>
    <w:rsid w:val="00164CA9"/>
    <w:rsid w:val="0021332F"/>
    <w:rsid w:val="0051641D"/>
    <w:rsid w:val="006F55ED"/>
    <w:rsid w:val="00776EFA"/>
    <w:rsid w:val="007A0765"/>
    <w:rsid w:val="007E7636"/>
    <w:rsid w:val="00873114"/>
    <w:rsid w:val="00913918"/>
    <w:rsid w:val="00934D73"/>
    <w:rsid w:val="009B178A"/>
    <w:rsid w:val="009E60AC"/>
    <w:rsid w:val="00AC1376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/>
        <w:spacing w:val="2"/>
        <w:w w:val="95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4CA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76E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DCER5V" TargetMode="External"/><Relationship Id="rId13" Type="http://schemas.openxmlformats.org/officeDocument/2006/relationships/hyperlink" Target="https://goo.gl/CJ1j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o.gl/TCNRTV" TargetMode="External"/><Relationship Id="rId12" Type="http://schemas.openxmlformats.org/officeDocument/2006/relationships/hyperlink" Target="https://goo.gl/rWS1c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oo.gl/ieJdLp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XyxSfN" TargetMode="External"/><Relationship Id="rId11" Type="http://schemas.openxmlformats.org/officeDocument/2006/relationships/hyperlink" Target="https://goo.gl/cizJzv" TargetMode="External"/><Relationship Id="rId5" Type="http://schemas.openxmlformats.org/officeDocument/2006/relationships/hyperlink" Target="https://goo.gl/ZdW7k2" TargetMode="External"/><Relationship Id="rId15" Type="http://schemas.openxmlformats.org/officeDocument/2006/relationships/hyperlink" Target="https://goo.gl/efm3ji" TargetMode="External"/><Relationship Id="rId10" Type="http://schemas.openxmlformats.org/officeDocument/2006/relationships/hyperlink" Target="https://goo.gl/tG1qch" TargetMode="External"/><Relationship Id="rId4" Type="http://schemas.openxmlformats.org/officeDocument/2006/relationships/hyperlink" Target="https://goo.gl/aiNbkU" TargetMode="External"/><Relationship Id="rId9" Type="http://schemas.openxmlformats.org/officeDocument/2006/relationships/hyperlink" Target="https://goo.gl/TwSvgh" TargetMode="External"/><Relationship Id="rId14" Type="http://schemas.openxmlformats.org/officeDocument/2006/relationships/hyperlink" Target="https://goo.gl/PcqXE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ÖZGE</cp:lastModifiedBy>
  <cp:revision>8</cp:revision>
  <dcterms:created xsi:type="dcterms:W3CDTF">2018-05-02T07:12:00Z</dcterms:created>
  <dcterms:modified xsi:type="dcterms:W3CDTF">2018-05-06T18:48:00Z</dcterms:modified>
</cp:coreProperties>
</file>